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676F030E" w:rsidR="004F6B4F" w:rsidRDefault="003D70CF" w:rsidP="0098243D">
      <w:pPr>
        <w:jc w:val="center"/>
        <w:rPr>
          <w:rFonts w:ascii="Times New Roman" w:hAnsi="Times New Roman"/>
          <w:b/>
          <w:sz w:val="32"/>
          <w:szCs w:val="32"/>
        </w:rPr>
      </w:pPr>
      <w:r>
        <w:rPr>
          <w:rFonts w:ascii="Times New Roman" w:hAnsi="Times New Roman"/>
          <w:bCs/>
          <w:sz w:val="32"/>
          <w:szCs w:val="32"/>
        </w:rPr>
        <w:t>January 16</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5A77AD5"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3D70CF">
        <w:rPr>
          <w:rFonts w:ascii="Times New Roman" w:hAnsi="Times New Roman"/>
          <w:sz w:val="22"/>
          <w:szCs w:val="22"/>
        </w:rPr>
        <w:t xml:space="preserve"> January 19</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615EDB3A" w:rsidR="00B37C16" w:rsidRPr="00605EEC" w:rsidRDefault="00046757"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CF37DF">
        <w:rPr>
          <w:rFonts w:ascii="Times New Roman" w:hAnsi="Times New Roman"/>
          <w:sz w:val="22"/>
          <w:szCs w:val="22"/>
        </w:rPr>
        <w:t xml:space="preserve"> December</w:t>
      </w:r>
      <w:r w:rsidR="000E6751">
        <w:rPr>
          <w:rFonts w:ascii="Times New Roman" w:hAnsi="Times New Roman"/>
          <w:sz w:val="22"/>
          <w:szCs w:val="22"/>
        </w:rPr>
        <w:t xml:space="preserve"> 19</w:t>
      </w:r>
      <w:r w:rsidR="007A11DF" w:rsidRPr="00605EEC">
        <w:rPr>
          <w:rFonts w:ascii="Times New Roman" w:hAnsi="Times New Roman"/>
          <w:sz w:val="22"/>
          <w:szCs w:val="22"/>
        </w:rPr>
        <w:t>, 2022</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605EEC">
        <w:rPr>
          <w:rFonts w:ascii="Times New Roman" w:hAnsi="Times New Roman"/>
          <w:b/>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6909CDDC" w:rsidR="00B37C16" w:rsidRPr="00605EEC" w:rsidRDefault="00045F5E" w:rsidP="00462898">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 xml:space="preserve">Library Report </w:t>
      </w:r>
      <w:r w:rsidR="003F3391" w:rsidRPr="00605EEC">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1A28FF4B" w:rsidR="00E94122" w:rsidRPr="006E6143"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228CF89B" w14:textId="6D194BF6" w:rsidR="0042378A" w:rsidRPr="00605EEC" w:rsidRDefault="0042378A" w:rsidP="0042378A">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3062E504" w:rsidR="00CE2A39" w:rsidRP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3C13DA">
        <w:rPr>
          <w:rFonts w:ascii="Times New Roman" w:hAnsi="Times New Roman"/>
          <w:sz w:val="22"/>
          <w:szCs w:val="22"/>
        </w:rPr>
        <w:t>-</w:t>
      </w:r>
      <w:r w:rsidR="008C5BD5">
        <w:rPr>
          <w:rFonts w:ascii="Times New Roman" w:hAnsi="Times New Roman"/>
          <w:sz w:val="22"/>
          <w:szCs w:val="22"/>
        </w:rPr>
        <w:t xml:space="preserve"> as presented</w:t>
      </w:r>
      <w:r w:rsidR="00FE2428">
        <w:rPr>
          <w:rFonts w:ascii="Times New Roman" w:hAnsi="Times New Roman"/>
          <w:sz w:val="22"/>
          <w:szCs w:val="22"/>
        </w:rPr>
        <w:t>.</w:t>
      </w:r>
    </w:p>
    <w:p w14:paraId="0A9DBA81" w14:textId="684FA197" w:rsidR="006E6143" w:rsidRDefault="003F3391"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6E6143">
        <w:rPr>
          <w:rFonts w:ascii="Times New Roman" w:hAnsi="Times New Roman"/>
          <w:sz w:val="22"/>
          <w:szCs w:val="22"/>
        </w:rPr>
        <w:t>/Christina Reese</w:t>
      </w:r>
      <w:r w:rsidR="00E15A46">
        <w:rPr>
          <w:rFonts w:ascii="Times New Roman" w:hAnsi="Times New Roman"/>
          <w:sz w:val="22"/>
          <w:szCs w:val="22"/>
        </w:rPr>
        <w:t xml:space="preserve"> – County</w:t>
      </w:r>
      <w:r w:rsidR="006E6143">
        <w:rPr>
          <w:rFonts w:ascii="Times New Roman" w:hAnsi="Times New Roman"/>
          <w:sz w:val="22"/>
          <w:szCs w:val="22"/>
        </w:rPr>
        <w:t>, Web Page</w:t>
      </w:r>
    </w:p>
    <w:p w14:paraId="71DBF4AB" w14:textId="506B5150" w:rsidR="0042378A" w:rsidRPr="006E6143" w:rsidRDefault="0042378A" w:rsidP="006E6143">
      <w:pPr>
        <w:pStyle w:val="ColorfulList-Accent11"/>
        <w:numPr>
          <w:ilvl w:val="2"/>
          <w:numId w:val="1"/>
        </w:numPr>
        <w:ind w:left="1530"/>
        <w:rPr>
          <w:rFonts w:ascii="Times New Roman" w:hAnsi="Times New Roman"/>
          <w:sz w:val="22"/>
          <w:szCs w:val="22"/>
        </w:rPr>
      </w:pPr>
      <w:r w:rsidRPr="006E6143">
        <w:rPr>
          <w:rFonts w:ascii="Times New Roman" w:hAnsi="Times New Roman"/>
          <w:b/>
          <w:bCs/>
          <w:sz w:val="22"/>
          <w:szCs w:val="22"/>
        </w:rPr>
        <w:t>Special Projects Reports</w:t>
      </w:r>
    </w:p>
    <w:p w14:paraId="50FD7306" w14:textId="7E85F0E5" w:rsidR="008E3CF7" w:rsidRPr="006618B3" w:rsidRDefault="0042378A" w:rsidP="006618B3">
      <w:pPr>
        <w:pStyle w:val="ColorfulList-Accent11"/>
        <w:numPr>
          <w:ilvl w:val="3"/>
          <w:numId w:val="1"/>
        </w:numPr>
        <w:rPr>
          <w:rFonts w:ascii="Times New Roman" w:hAnsi="Times New Roman"/>
          <w:sz w:val="22"/>
          <w:szCs w:val="22"/>
        </w:rPr>
      </w:pPr>
      <w:r w:rsidRPr="00605EEC">
        <w:rPr>
          <w:rFonts w:ascii="Times New Roman" w:hAnsi="Times New Roman"/>
          <w:sz w:val="22"/>
          <w:szCs w:val="22"/>
        </w:rPr>
        <w:t>Volunteer Projects – Tom Wade</w:t>
      </w:r>
    </w:p>
    <w:p w14:paraId="6FA2CF13" w14:textId="24581A56" w:rsidR="000D5AB9" w:rsidRPr="004220E4" w:rsidRDefault="00E15A46" w:rsidP="004220E4">
      <w:pPr>
        <w:pStyle w:val="ColorfulList-Accent11"/>
        <w:numPr>
          <w:ilvl w:val="3"/>
          <w:numId w:val="1"/>
        </w:numPr>
        <w:rPr>
          <w:rFonts w:ascii="Times New Roman" w:hAnsi="Times New Roman"/>
          <w:sz w:val="22"/>
          <w:szCs w:val="22"/>
        </w:rPr>
      </w:pPr>
      <w:r>
        <w:rPr>
          <w:rFonts w:ascii="Times New Roman" w:hAnsi="Times New Roman"/>
          <w:sz w:val="22"/>
          <w:szCs w:val="22"/>
        </w:rPr>
        <w:t>Playground</w:t>
      </w:r>
      <w:r w:rsidR="006E6143">
        <w:rPr>
          <w:rFonts w:ascii="Times New Roman" w:hAnsi="Times New Roman"/>
          <w:sz w:val="22"/>
          <w:szCs w:val="22"/>
        </w:rPr>
        <w:t xml:space="preserve"> Construction</w:t>
      </w:r>
      <w:r>
        <w:rPr>
          <w:rFonts w:ascii="Times New Roman" w:hAnsi="Times New Roman"/>
          <w:sz w:val="22"/>
          <w:szCs w:val="22"/>
        </w:rPr>
        <w:t xml:space="preserve"> Update</w:t>
      </w:r>
      <w:r w:rsidR="006E6143">
        <w:rPr>
          <w:rFonts w:ascii="Times New Roman" w:hAnsi="Times New Roman"/>
          <w:sz w:val="22"/>
          <w:szCs w:val="22"/>
        </w:rPr>
        <w:t xml:space="preserve"> – Michael</w:t>
      </w:r>
      <w:r w:rsidR="004C6AA9">
        <w:rPr>
          <w:rFonts w:ascii="Times New Roman" w:hAnsi="Times New Roman"/>
          <w:sz w:val="22"/>
          <w:szCs w:val="22"/>
        </w:rPr>
        <w:t xml:space="preserve"> </w:t>
      </w:r>
      <w:r w:rsidR="008E3CF7" w:rsidRPr="00605EEC">
        <w:rPr>
          <w:rFonts w:ascii="Times New Roman" w:hAnsi="Times New Roman"/>
          <w:sz w:val="22"/>
          <w:szCs w:val="22"/>
        </w:rPr>
        <w:t>Travers</w:t>
      </w:r>
    </w:p>
    <w:p w14:paraId="2CC60C66" w14:textId="157C1AA7" w:rsidR="008E3CF7" w:rsidRPr="00CE2A39" w:rsidRDefault="000D5AB9" w:rsidP="00CE2A39">
      <w:pPr>
        <w:pStyle w:val="ColorfulList-Accent11"/>
        <w:numPr>
          <w:ilvl w:val="3"/>
          <w:numId w:val="1"/>
        </w:numPr>
        <w:rPr>
          <w:rFonts w:ascii="Times New Roman" w:hAnsi="Times New Roman"/>
          <w:sz w:val="22"/>
          <w:szCs w:val="22"/>
        </w:rPr>
      </w:pPr>
      <w:r>
        <w:rPr>
          <w:rFonts w:ascii="Times New Roman" w:hAnsi="Times New Roman"/>
          <w:sz w:val="22"/>
          <w:szCs w:val="22"/>
        </w:rPr>
        <w:t>Quimby Fund Balance and Account Status Report</w:t>
      </w:r>
      <w:r w:rsidR="00EE2755" w:rsidRPr="00CE2A39">
        <w:rPr>
          <w:rFonts w:ascii="Times New Roman" w:hAnsi="Times New Roman"/>
          <w:sz w:val="22"/>
          <w:szCs w:val="22"/>
        </w:rPr>
        <w:br/>
      </w:r>
    </w:p>
    <w:p w14:paraId="3E2047DE" w14:textId="7E8403EA" w:rsidR="006C0F56" w:rsidRDefault="006C0F56" w:rsidP="00CE2A3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29972969" w14:textId="129E3CD6" w:rsidR="003809CC" w:rsidRDefault="003809CC" w:rsidP="003809CC">
      <w:pPr>
        <w:pStyle w:val="ColorfulList-Accent11"/>
        <w:numPr>
          <w:ilvl w:val="1"/>
          <w:numId w:val="1"/>
        </w:numPr>
        <w:rPr>
          <w:rFonts w:ascii="Times New Roman" w:hAnsi="Times New Roman"/>
          <w:sz w:val="22"/>
          <w:szCs w:val="22"/>
        </w:rPr>
      </w:pPr>
      <w:r w:rsidRPr="003809CC">
        <w:rPr>
          <w:rFonts w:ascii="Times New Roman" w:hAnsi="Times New Roman"/>
          <w:sz w:val="22"/>
          <w:szCs w:val="22"/>
        </w:rPr>
        <w:t>2023 New Projects</w:t>
      </w:r>
    </w:p>
    <w:p w14:paraId="5B9086E0" w14:textId="5E0AE9CC" w:rsidR="003809CC" w:rsidRPr="003809CC" w:rsidRDefault="003809CC" w:rsidP="003809CC">
      <w:pPr>
        <w:pStyle w:val="ColorfulList-Accent11"/>
        <w:numPr>
          <w:ilvl w:val="1"/>
          <w:numId w:val="1"/>
        </w:numPr>
        <w:rPr>
          <w:rFonts w:ascii="Times New Roman" w:hAnsi="Times New Roman"/>
          <w:sz w:val="22"/>
          <w:szCs w:val="22"/>
        </w:rPr>
      </w:pPr>
      <w:r>
        <w:rPr>
          <w:rFonts w:ascii="Times New Roman" w:hAnsi="Times New Roman"/>
          <w:sz w:val="22"/>
          <w:szCs w:val="22"/>
        </w:rPr>
        <w:t>Library Contract reevaluated re: Percentages of bills they pay.</w:t>
      </w:r>
      <w:bookmarkStart w:id="0" w:name="_GoBack"/>
      <w:bookmarkEnd w:id="0"/>
    </w:p>
    <w:p w14:paraId="717B6603" w14:textId="79EF6D68" w:rsidR="001119E6" w:rsidRDefault="001119E6" w:rsidP="006C0F56">
      <w:pPr>
        <w:pStyle w:val="ColorfulList-Accent11"/>
        <w:ind w:left="0"/>
        <w:rPr>
          <w:rFonts w:ascii="Times New Roman" w:hAnsi="Times New Roman"/>
          <w:b/>
          <w:sz w:val="22"/>
          <w:szCs w:val="22"/>
        </w:rPr>
      </w:pPr>
    </w:p>
    <w:p w14:paraId="060E6C89" w14:textId="6C91E2EE" w:rsidR="006C0F56" w:rsidRDefault="00CE2A39" w:rsidP="00CE2A39">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33BBA80B" w14:textId="6A278980" w:rsidR="003809CC" w:rsidRPr="00CE2A39" w:rsidRDefault="003809CC" w:rsidP="003809CC">
      <w:pPr>
        <w:pStyle w:val="ColorfulList-Accent11"/>
        <w:numPr>
          <w:ilvl w:val="1"/>
          <w:numId w:val="1"/>
        </w:numPr>
        <w:rPr>
          <w:rFonts w:ascii="Times New Roman" w:hAnsi="Times New Roman"/>
          <w:b/>
          <w:sz w:val="22"/>
          <w:szCs w:val="22"/>
        </w:rPr>
      </w:pPr>
      <w:r w:rsidRPr="003809CC">
        <w:rPr>
          <w:rFonts w:ascii="Times New Roman" w:hAnsi="Times New Roman"/>
          <w:sz w:val="22"/>
          <w:szCs w:val="22"/>
        </w:rPr>
        <w:t>Review bids for new HVAC system</w:t>
      </w:r>
      <w:r>
        <w:rPr>
          <w:rFonts w:ascii="Times New Roman" w:hAnsi="Times New Roman"/>
          <w:b/>
          <w:sz w:val="22"/>
          <w:szCs w:val="22"/>
        </w:rPr>
        <w:t xml:space="preserve"> (ACTION)</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5016B803"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710918" w:rsidRPr="00605EEC">
        <w:rPr>
          <w:rFonts w:ascii="Times New Roman" w:hAnsi="Times New Roman"/>
          <w:sz w:val="22"/>
          <w:szCs w:val="22"/>
        </w:rPr>
        <w:t xml:space="preserve">ng is Monday, </w:t>
      </w:r>
      <w:r w:rsidR="003809CC">
        <w:rPr>
          <w:rFonts w:ascii="Times New Roman" w:hAnsi="Times New Roman"/>
          <w:sz w:val="22"/>
          <w:szCs w:val="22"/>
        </w:rPr>
        <w:t>February 20</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810F4" w14:textId="77777777" w:rsidR="00D91AC7" w:rsidRDefault="00D91AC7" w:rsidP="00DF46E9">
      <w:r>
        <w:separator/>
      </w:r>
    </w:p>
  </w:endnote>
  <w:endnote w:type="continuationSeparator" w:id="0">
    <w:p w14:paraId="429D26CA" w14:textId="77777777" w:rsidR="00D91AC7" w:rsidRDefault="00D91AC7"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976E" w14:textId="77777777" w:rsidR="00D91AC7" w:rsidRDefault="00D91AC7" w:rsidP="00DF46E9">
      <w:r>
        <w:separator/>
      </w:r>
    </w:p>
  </w:footnote>
  <w:footnote w:type="continuationSeparator" w:id="0">
    <w:p w14:paraId="6EDBB6AB" w14:textId="77777777" w:rsidR="00D91AC7" w:rsidRDefault="00D91AC7"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12583"/>
    <w:rsid w:val="0002027B"/>
    <w:rsid w:val="00020A51"/>
    <w:rsid w:val="000233D5"/>
    <w:rsid w:val="00035C85"/>
    <w:rsid w:val="00045F5E"/>
    <w:rsid w:val="00046757"/>
    <w:rsid w:val="000553D8"/>
    <w:rsid w:val="00061CE4"/>
    <w:rsid w:val="0006438D"/>
    <w:rsid w:val="000815BF"/>
    <w:rsid w:val="00096DE8"/>
    <w:rsid w:val="000A6555"/>
    <w:rsid w:val="000A7226"/>
    <w:rsid w:val="000B51E2"/>
    <w:rsid w:val="000C25FF"/>
    <w:rsid w:val="000C40C1"/>
    <w:rsid w:val="000C6925"/>
    <w:rsid w:val="000C74C7"/>
    <w:rsid w:val="000D5AB9"/>
    <w:rsid w:val="000E5EF2"/>
    <w:rsid w:val="000E6751"/>
    <w:rsid w:val="000F398B"/>
    <w:rsid w:val="00101D44"/>
    <w:rsid w:val="00102000"/>
    <w:rsid w:val="001119E6"/>
    <w:rsid w:val="001170F4"/>
    <w:rsid w:val="001172A8"/>
    <w:rsid w:val="00122AD7"/>
    <w:rsid w:val="00124024"/>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71AD9"/>
    <w:rsid w:val="00477DAA"/>
    <w:rsid w:val="004813B7"/>
    <w:rsid w:val="00483CF6"/>
    <w:rsid w:val="004954F2"/>
    <w:rsid w:val="004A052B"/>
    <w:rsid w:val="004B5FDC"/>
    <w:rsid w:val="004C4645"/>
    <w:rsid w:val="004C6AA9"/>
    <w:rsid w:val="004D5FBA"/>
    <w:rsid w:val="004D70BD"/>
    <w:rsid w:val="004E74DB"/>
    <w:rsid w:val="004F6B4F"/>
    <w:rsid w:val="004F731E"/>
    <w:rsid w:val="00503997"/>
    <w:rsid w:val="00505390"/>
    <w:rsid w:val="00524D3B"/>
    <w:rsid w:val="00525472"/>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871D4"/>
    <w:rsid w:val="006A0DDB"/>
    <w:rsid w:val="006B2AC0"/>
    <w:rsid w:val="006B302C"/>
    <w:rsid w:val="006B3195"/>
    <w:rsid w:val="006C0F56"/>
    <w:rsid w:val="006C1734"/>
    <w:rsid w:val="006C4015"/>
    <w:rsid w:val="006D3A54"/>
    <w:rsid w:val="006E3C90"/>
    <w:rsid w:val="006E6143"/>
    <w:rsid w:val="00706EBA"/>
    <w:rsid w:val="00710918"/>
    <w:rsid w:val="00720F12"/>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C2BAF"/>
    <w:rsid w:val="009D769D"/>
    <w:rsid w:val="009D7E8E"/>
    <w:rsid w:val="009D7F94"/>
    <w:rsid w:val="009F15A3"/>
    <w:rsid w:val="009F391A"/>
    <w:rsid w:val="009F4417"/>
    <w:rsid w:val="009F6D71"/>
    <w:rsid w:val="00A12F65"/>
    <w:rsid w:val="00A1385F"/>
    <w:rsid w:val="00A13A93"/>
    <w:rsid w:val="00A14CA6"/>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7081"/>
    <w:rsid w:val="00E3275F"/>
    <w:rsid w:val="00E33416"/>
    <w:rsid w:val="00E43EA4"/>
    <w:rsid w:val="00E4553D"/>
    <w:rsid w:val="00E50BAA"/>
    <w:rsid w:val="00E6076C"/>
    <w:rsid w:val="00E717A5"/>
    <w:rsid w:val="00E76658"/>
    <w:rsid w:val="00E90FE5"/>
    <w:rsid w:val="00E94122"/>
    <w:rsid w:val="00EA2FF7"/>
    <w:rsid w:val="00EA3F3A"/>
    <w:rsid w:val="00EA7741"/>
    <w:rsid w:val="00EB0235"/>
    <w:rsid w:val="00EB5417"/>
    <w:rsid w:val="00EC4383"/>
    <w:rsid w:val="00EC5517"/>
    <w:rsid w:val="00EE26CE"/>
    <w:rsid w:val="00EE2755"/>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4B3F-E774-4245-AD24-BB94A47F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2023-01-07T20:40:00Z</dcterms:created>
  <dcterms:modified xsi:type="dcterms:W3CDTF">2023-01-07T20:40:00Z</dcterms:modified>
</cp:coreProperties>
</file>